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4A9D82A7" w:rsidR="00D26256" w:rsidRPr="0012687A" w:rsidRDefault="00034529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08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5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35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08267A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2822993F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, ул. </w:t>
            </w:r>
            <w:r w:rsidR="00034529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1-я Советская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</w:t>
            </w:r>
            <w:r w:rsidR="00034529">
              <w:rPr>
                <w:rStyle w:val="wrap-divisionfull-adress"/>
                <w:rFonts w:ascii="Courier New" w:hAnsi="Courier New" w:cs="Courier New"/>
                <w:color w:val="000000"/>
              </w:rPr>
              <w:t>19</w:t>
            </w:r>
            <w:r w:rsidR="0016628F"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, квартира </w:t>
            </w:r>
            <w:r w:rsidR="00034529">
              <w:rPr>
                <w:rStyle w:val="wrap-divisionfull-adress"/>
                <w:rFonts w:ascii="Courier New" w:hAnsi="Courier New" w:cs="Courier New"/>
                <w:color w:val="000000"/>
              </w:rPr>
              <w:t>2</w:t>
            </w:r>
            <w:r w:rsidR="00B62CCF">
              <w:rPr>
                <w:rStyle w:val="wrap-divisionfull-adress"/>
                <w:rFonts w:ascii="Courier New" w:hAnsi="Courier New" w:cs="Courier New"/>
                <w:color w:val="000000"/>
              </w:rPr>
              <w:t>,</w:t>
            </w:r>
            <w:r w:rsidR="00B62CCF"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="00B62CCF"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="00034529" w:rsidRPr="00034529">
              <w:rPr>
                <w:rFonts w:ascii="Courier New" w:hAnsi="Courier New" w:cs="Courier New"/>
                <w:color w:val="000000"/>
                <w:sz w:val="22"/>
                <w:szCs w:val="22"/>
              </w:rPr>
              <w:t>2d52fb07-517f-4db5-899d-e2a20b63674b</w:t>
            </w:r>
          </w:p>
        </w:tc>
        <w:tc>
          <w:tcPr>
            <w:tcW w:w="2552" w:type="dxa"/>
          </w:tcPr>
          <w:p w14:paraId="6BBC75DE" w14:textId="0E03E15A" w:rsidR="0008267A" w:rsidRPr="007F6E68" w:rsidRDefault="0008267A" w:rsidP="00C4541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 w:rsidR="00427C7F">
              <w:rPr>
                <w:rFonts w:ascii="Courier New" w:hAnsi="Courier New" w:cs="Courier New"/>
                <w:color w:val="292C2F"/>
              </w:rPr>
              <w:t>02010</w:t>
            </w:r>
            <w:r w:rsidR="00034529">
              <w:rPr>
                <w:rFonts w:ascii="Courier New" w:hAnsi="Courier New" w:cs="Courier New"/>
                <w:color w:val="292C2F"/>
              </w:rPr>
              <w:t>1:806</w:t>
            </w:r>
          </w:p>
          <w:p w14:paraId="7F39337C" w14:textId="5559F587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B402A9C" w:rsidR="006E761A" w:rsidRPr="00585193" w:rsidRDefault="00034529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26256" w:rsidRPr="00227949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26256"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>
        <w:rPr>
          <w:rFonts w:ascii="Arial" w:hAnsi="Arial" w:cs="Arial"/>
          <w:sz w:val="24"/>
          <w:szCs w:val="24"/>
        </w:rPr>
        <w:t xml:space="preserve"> В.Г. Андреева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31FE"/>
    <w:rsid w:val="005677C4"/>
    <w:rsid w:val="00585193"/>
    <w:rsid w:val="005B0314"/>
    <w:rsid w:val="005C3A85"/>
    <w:rsid w:val="005D5B33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B62CCF"/>
    <w:rsid w:val="00BB2B3A"/>
    <w:rsid w:val="00C1707F"/>
    <w:rsid w:val="00C4541A"/>
    <w:rsid w:val="00C82DC2"/>
    <w:rsid w:val="00CE3F87"/>
    <w:rsid w:val="00D11260"/>
    <w:rsid w:val="00D26256"/>
    <w:rsid w:val="00D303FF"/>
    <w:rsid w:val="00D8370B"/>
    <w:rsid w:val="00DA19B8"/>
    <w:rsid w:val="00E565C7"/>
    <w:rsid w:val="00EC687C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2024-05-08T08:43:00Z</cp:lastPrinted>
  <dcterms:created xsi:type="dcterms:W3CDTF">2024-05-08T08:44:00Z</dcterms:created>
  <dcterms:modified xsi:type="dcterms:W3CDTF">2024-05-08T08:44:00Z</dcterms:modified>
</cp:coreProperties>
</file>