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EE" w:rsidRDefault="003D01EE" w:rsidP="003D01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РЕЕСТР №9</w:t>
      </w:r>
    </w:p>
    <w:p w:rsidR="003D01EE" w:rsidRPr="00FB585A" w:rsidRDefault="003D01EE" w:rsidP="003D01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85A">
        <w:rPr>
          <w:rFonts w:ascii="Arial" w:hAnsi="Arial" w:cs="Arial"/>
          <w:sz w:val="24"/>
          <w:szCs w:val="24"/>
        </w:rPr>
        <w:t xml:space="preserve">Копий нормативно – правовых актов, принятых в </w:t>
      </w:r>
      <w:proofErr w:type="spellStart"/>
      <w:r w:rsidRPr="00FB585A">
        <w:rPr>
          <w:rFonts w:ascii="Arial" w:hAnsi="Arial" w:cs="Arial"/>
          <w:sz w:val="24"/>
          <w:szCs w:val="24"/>
        </w:rPr>
        <w:t>Биритском</w:t>
      </w:r>
      <w:proofErr w:type="spellEnd"/>
      <w:r w:rsidRPr="00FB585A">
        <w:rPr>
          <w:rFonts w:ascii="Arial" w:hAnsi="Arial" w:cs="Arial"/>
          <w:sz w:val="24"/>
          <w:szCs w:val="24"/>
        </w:rPr>
        <w:t xml:space="preserve"> муниципальном образовании </w:t>
      </w:r>
      <w:proofErr w:type="spellStart"/>
      <w:r w:rsidRPr="00FB585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B585A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:rsidR="003D01EE" w:rsidRPr="00FB585A" w:rsidRDefault="003D01EE" w:rsidP="003D01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85A">
        <w:rPr>
          <w:rFonts w:ascii="Arial" w:hAnsi="Arial" w:cs="Arial"/>
          <w:sz w:val="24"/>
          <w:szCs w:val="24"/>
        </w:rPr>
        <w:t xml:space="preserve">За период с «01» </w:t>
      </w:r>
      <w:r w:rsidR="006243CF" w:rsidRPr="00FB585A">
        <w:rPr>
          <w:rFonts w:ascii="Arial" w:hAnsi="Arial" w:cs="Arial"/>
          <w:sz w:val="24"/>
          <w:szCs w:val="24"/>
        </w:rPr>
        <w:t>сентября 2017 года по «29</w:t>
      </w:r>
      <w:r w:rsidRPr="00FB585A">
        <w:rPr>
          <w:rFonts w:ascii="Arial" w:hAnsi="Arial" w:cs="Arial"/>
          <w:sz w:val="24"/>
          <w:szCs w:val="24"/>
        </w:rPr>
        <w:t>» сентября 2017 года</w:t>
      </w:r>
    </w:p>
    <w:p w:rsidR="003D01EE" w:rsidRPr="00FB585A" w:rsidRDefault="003D01EE" w:rsidP="003D01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01EE" w:rsidRDefault="003D01EE" w:rsidP="003D01E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818" w:type="dxa"/>
        <w:tblInd w:w="0" w:type="dxa"/>
        <w:tblLook w:val="04A0"/>
      </w:tblPr>
      <w:tblGrid>
        <w:gridCol w:w="675"/>
        <w:gridCol w:w="1985"/>
        <w:gridCol w:w="1701"/>
        <w:gridCol w:w="3260"/>
        <w:gridCol w:w="2186"/>
        <w:gridCol w:w="11"/>
      </w:tblGrid>
      <w:tr w:rsidR="003D01EE" w:rsidTr="006243C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EE" w:rsidRDefault="003D01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EE" w:rsidRDefault="003D01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EE" w:rsidRDefault="003D01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EE" w:rsidRDefault="003D01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EE" w:rsidRDefault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3D01EE">
              <w:rPr>
                <w:rFonts w:ascii="Courier New" w:hAnsi="Courier New" w:cs="Courier New"/>
              </w:rPr>
              <w:t>публиковано</w:t>
            </w:r>
          </w:p>
        </w:tc>
      </w:tr>
      <w:tr w:rsidR="006243CF" w:rsidTr="006243CF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6243CF" w:rsidRDefault="006243CF" w:rsidP="006243C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243CF">
              <w:rPr>
                <w:rFonts w:ascii="Courier New" w:hAnsi="Courier New" w:cs="Courier New"/>
                <w:sz w:val="24"/>
                <w:szCs w:val="24"/>
              </w:rPr>
              <w:t>ПОСТАНОВЛЕНИЯ</w:t>
            </w:r>
          </w:p>
        </w:tc>
      </w:tr>
      <w:tr w:rsidR="003D01EE" w:rsidTr="006243C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EE" w:rsidRDefault="003D01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EE" w:rsidRDefault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EE" w:rsidRDefault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EE" w:rsidRDefault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закладке и ведении новых </w:t>
            </w:r>
            <w:proofErr w:type="spellStart"/>
            <w:r>
              <w:rPr>
                <w:rFonts w:ascii="Courier New" w:hAnsi="Courier New" w:cs="Courier New"/>
              </w:rPr>
              <w:t>похозяйственных</w:t>
            </w:r>
            <w:proofErr w:type="spellEnd"/>
            <w:r>
              <w:rPr>
                <w:rFonts w:ascii="Courier New" w:hAnsi="Courier New" w:cs="Courier New"/>
              </w:rPr>
              <w:t xml:space="preserve"> книг учета ЛПХ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EE" w:rsidRDefault="003D01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вестник» №14</w:t>
            </w:r>
          </w:p>
          <w:p w:rsidR="003D01EE" w:rsidRDefault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3D01EE">
              <w:rPr>
                <w:rFonts w:ascii="Courier New" w:hAnsi="Courier New" w:cs="Courier New"/>
              </w:rPr>
              <w:t>29.09.2017</w:t>
            </w:r>
          </w:p>
        </w:tc>
      </w:tr>
      <w:tr w:rsidR="006243CF" w:rsidTr="006243C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административного регламента предоставления муниципальной услуги «Присвоение, изменение, аннулирование адреса объекту недвижимости»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вестник» №14</w:t>
            </w:r>
          </w:p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29.09.2017</w:t>
            </w:r>
          </w:p>
        </w:tc>
      </w:tr>
      <w:tr w:rsidR="006F6AB1" w:rsidTr="006243C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1" w:rsidRDefault="006F6AB1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1" w:rsidRDefault="006F6AB1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1" w:rsidRDefault="006F6AB1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B1" w:rsidRPr="00FB585A" w:rsidRDefault="00FB585A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</w:t>
            </w:r>
            <w:r w:rsidRPr="00FB585A">
              <w:rPr>
                <w:rFonts w:ascii="Courier New" w:hAnsi="Courier New" w:cs="Courier New"/>
              </w:rPr>
              <w:t xml:space="preserve"> о личном приеме граждан должностными лицами администрации </w:t>
            </w:r>
            <w:proofErr w:type="spellStart"/>
            <w:r w:rsidRPr="00FB585A">
              <w:rPr>
                <w:rFonts w:ascii="Courier New" w:hAnsi="Courier New" w:cs="Courier New"/>
              </w:rPr>
              <w:t>Биритского</w:t>
            </w:r>
            <w:proofErr w:type="spellEnd"/>
            <w:r w:rsidRPr="00FB585A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5A" w:rsidRDefault="00FB585A" w:rsidP="00FB58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вестник» №14</w:t>
            </w:r>
          </w:p>
          <w:p w:rsidR="006F6AB1" w:rsidRDefault="00FB585A" w:rsidP="00FB58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29.09.2017</w:t>
            </w:r>
            <w:bookmarkStart w:id="0" w:name="_GoBack"/>
            <w:bookmarkEnd w:id="0"/>
          </w:p>
        </w:tc>
      </w:tr>
      <w:tr w:rsidR="006243CF" w:rsidTr="006243CF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43C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РАСПОРЯЖЕНИЯ</w:t>
            </w:r>
          </w:p>
        </w:tc>
      </w:tr>
      <w:tr w:rsidR="006243CF" w:rsidTr="006243CF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F6AB1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наделении изменений в перечень главных администраторов доходов бюджета </w:t>
            </w:r>
            <w:proofErr w:type="spellStart"/>
            <w:r>
              <w:rPr>
                <w:rFonts w:ascii="Courier New" w:hAnsi="Courier New" w:cs="Courier New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 на 2017 год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вестник» №14</w:t>
            </w:r>
          </w:p>
          <w:p w:rsidR="006243CF" w:rsidRDefault="006243CF" w:rsidP="006243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29.09.2017</w:t>
            </w:r>
          </w:p>
        </w:tc>
      </w:tr>
    </w:tbl>
    <w:p w:rsidR="003D01EE" w:rsidRDefault="003D01EE" w:rsidP="003D01EE">
      <w:pPr>
        <w:spacing w:after="0" w:line="240" w:lineRule="auto"/>
        <w:rPr>
          <w:rFonts w:ascii="Courier New" w:hAnsi="Courier New" w:cs="Courier New"/>
        </w:rPr>
      </w:pPr>
    </w:p>
    <w:p w:rsidR="003D01EE" w:rsidRDefault="003D01EE" w:rsidP="003D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1EE" w:rsidRDefault="003D01EE" w:rsidP="003D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1EE" w:rsidRDefault="003D01EE" w:rsidP="003D01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3D01EE" w:rsidRPr="006243CF" w:rsidRDefault="003D01EE" w:rsidP="006243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Биритского муниципального образования  ____________        ____________</w:t>
      </w:r>
      <w:r w:rsidR="006243CF">
        <w:rPr>
          <w:rFonts w:ascii="Arial" w:hAnsi="Arial" w:cs="Arial"/>
          <w:sz w:val="24"/>
          <w:szCs w:val="24"/>
        </w:rPr>
        <w:t>______</w:t>
      </w:r>
      <w:r>
        <w:rPr>
          <w:rFonts w:ascii="Courier New" w:hAnsi="Courier New" w:cs="Courier New"/>
        </w:rPr>
        <w:t>(расшифровка подписи)</w:t>
      </w:r>
    </w:p>
    <w:p w:rsidR="003D01EE" w:rsidRDefault="003D01EE" w:rsidP="003D01EE">
      <w:pPr>
        <w:spacing w:after="0" w:line="240" w:lineRule="auto"/>
        <w:rPr>
          <w:rFonts w:ascii="Courier New" w:hAnsi="Courier New" w:cs="Courier New"/>
        </w:rPr>
      </w:pPr>
    </w:p>
    <w:p w:rsidR="003D01EE" w:rsidRDefault="003D01EE" w:rsidP="003D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1EE" w:rsidRDefault="003D01EE" w:rsidP="003D01EE"/>
    <w:p w:rsidR="003D01EE" w:rsidRDefault="003D01EE" w:rsidP="003D01EE"/>
    <w:p w:rsidR="00892F95" w:rsidRDefault="00892F95"/>
    <w:sectPr w:rsidR="00892F95" w:rsidSect="002B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5F"/>
    <w:rsid w:val="001158AE"/>
    <w:rsid w:val="002B2936"/>
    <w:rsid w:val="003D01EE"/>
    <w:rsid w:val="006243CF"/>
    <w:rsid w:val="006F6AB1"/>
    <w:rsid w:val="00892F95"/>
    <w:rsid w:val="00F9325F"/>
    <w:rsid w:val="00FB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6</cp:revision>
  <cp:lastPrinted>2017-10-09T11:45:00Z</cp:lastPrinted>
  <dcterms:created xsi:type="dcterms:W3CDTF">2017-10-09T09:20:00Z</dcterms:created>
  <dcterms:modified xsi:type="dcterms:W3CDTF">2018-03-05T14:18:00Z</dcterms:modified>
</cp:coreProperties>
</file>